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2913D5" w:rsidRDefault="002913D5" w:rsidP="00BD5162">
      <w:pPr>
        <w:jc w:val="center"/>
        <w:rPr>
          <w:b/>
          <w:bCs/>
          <w:i/>
          <w:iCs/>
        </w:rPr>
      </w:pPr>
    </w:p>
    <w:p w:rsidR="002913D5" w:rsidRDefault="002913D5" w:rsidP="00BD5162">
      <w:pPr>
        <w:jc w:val="center"/>
        <w:rPr>
          <w:b/>
          <w:bCs/>
          <w:i/>
          <w:iCs/>
        </w:rPr>
      </w:pP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2913D5" w:rsidRDefault="00AA2CB1" w:rsidP="002913D5">
      <w:r>
        <w:t>W</w:t>
      </w:r>
      <w:r w:rsidR="00BD5162" w:rsidRPr="00AA2CB1">
        <w:t xml:space="preserve"> odpowiedzi na zapytanie przesyłamy ofertę na</w:t>
      </w:r>
      <w:r w:rsidR="00413602">
        <w:t xml:space="preserve">: </w:t>
      </w:r>
      <w:r w:rsidR="00822CD1">
        <w:t>Zakup. d</w:t>
      </w:r>
      <w:r w:rsidR="002913D5">
        <w:t xml:space="preserve">ostawę i montaż drzwi wewnętrznych w świetlicy wiejskiej w miejscowości Falbogi 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83"/>
        <w:gridCol w:w="1907"/>
        <w:gridCol w:w="1698"/>
        <w:gridCol w:w="1704"/>
      </w:tblGrid>
      <w:tr w:rsidR="00A70FB8" w:rsidRPr="00187681" w:rsidTr="00DD1488">
        <w:tc>
          <w:tcPr>
            <w:tcW w:w="570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3183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1907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 xml:space="preserve">Ilość </w:t>
            </w:r>
          </w:p>
        </w:tc>
        <w:tc>
          <w:tcPr>
            <w:tcW w:w="1698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704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8E4B69" w:rsidTr="00DD1488">
        <w:tc>
          <w:tcPr>
            <w:tcW w:w="570" w:type="dxa"/>
          </w:tcPr>
          <w:p w:rsidR="008E4B69" w:rsidRPr="00187681" w:rsidRDefault="008E4B69" w:rsidP="008E4B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3" w:type="dxa"/>
          </w:tcPr>
          <w:p w:rsidR="008E4B69" w:rsidRDefault="00822CD1" w:rsidP="008E4B69">
            <w:r>
              <w:t>Zakup, d</w:t>
            </w:r>
            <w:bookmarkStart w:id="0" w:name="_GoBack"/>
            <w:bookmarkEnd w:id="0"/>
            <w:r w:rsidR="002913D5">
              <w:t xml:space="preserve">ostawa i montaż drzwi wewnętrznych w świetlicy wiejskiej w miejscowości Falbogi </w:t>
            </w:r>
          </w:p>
          <w:p w:rsidR="008E4B69" w:rsidRDefault="008E4B69" w:rsidP="008E4B69"/>
        </w:tc>
        <w:tc>
          <w:tcPr>
            <w:tcW w:w="1907" w:type="dxa"/>
          </w:tcPr>
          <w:p w:rsidR="008E4B69" w:rsidRDefault="008E4B69" w:rsidP="008E4B69">
            <w:pPr>
              <w:pStyle w:val="NormalnyWeb"/>
              <w:jc w:val="center"/>
            </w:pPr>
          </w:p>
          <w:p w:rsidR="006C60D7" w:rsidRDefault="006C60D7" w:rsidP="008E4B69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8E4B69" w:rsidRDefault="008E4B69" w:rsidP="008E4B69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8E4B69" w:rsidRDefault="008E4B69" w:rsidP="008E4B69"/>
        </w:tc>
      </w:tr>
      <w:tr w:rsidR="008E4B69" w:rsidTr="00DD1488">
        <w:tc>
          <w:tcPr>
            <w:tcW w:w="570" w:type="dxa"/>
          </w:tcPr>
          <w:p w:rsidR="008E4B69" w:rsidRDefault="008E4B69" w:rsidP="008E4B69">
            <w:pPr>
              <w:rPr>
                <w:b/>
              </w:rPr>
            </w:pPr>
          </w:p>
        </w:tc>
        <w:tc>
          <w:tcPr>
            <w:tcW w:w="5090" w:type="dxa"/>
            <w:gridSpan w:val="2"/>
          </w:tcPr>
          <w:p w:rsidR="008E4B69" w:rsidRDefault="008E4B69" w:rsidP="008E4B69">
            <w:pPr>
              <w:jc w:val="right"/>
            </w:pPr>
            <w:r>
              <w:t>Razem</w:t>
            </w:r>
          </w:p>
        </w:tc>
        <w:tc>
          <w:tcPr>
            <w:tcW w:w="1698" w:type="dxa"/>
          </w:tcPr>
          <w:p w:rsidR="008E4B69" w:rsidRDefault="008E4B69" w:rsidP="008E4B69"/>
        </w:tc>
        <w:tc>
          <w:tcPr>
            <w:tcW w:w="1704" w:type="dxa"/>
          </w:tcPr>
          <w:p w:rsidR="008E4B69" w:rsidRDefault="008E4B69" w:rsidP="008E4B69"/>
        </w:tc>
      </w:tr>
    </w:tbl>
    <w:p w:rsidR="00355FFB" w:rsidRDefault="00355FFB" w:rsidP="00AA2CB1"/>
    <w:p w:rsidR="00BD5162" w:rsidRDefault="00BD5162" w:rsidP="008E4B69">
      <w:pPr>
        <w:spacing w:line="360" w:lineRule="auto"/>
      </w:pPr>
    </w:p>
    <w:p w:rsidR="004D5FD7" w:rsidRPr="0069419A" w:rsidRDefault="004D5FD7" w:rsidP="00FF7022">
      <w:pPr>
        <w:spacing w:line="360" w:lineRule="auto"/>
      </w:pPr>
      <w:r w:rsidRPr="0069419A">
        <w:t>Oświadczam, że powyższ</w:t>
      </w:r>
      <w:r>
        <w:t>e produkty</w:t>
      </w:r>
      <w:r w:rsidRPr="0069419A">
        <w:t xml:space="preserve"> zgodne są z parametrami określonymi w zapytaniu ofertowym</w:t>
      </w:r>
      <w:r w:rsidR="00FF19D2">
        <w:t>.</w:t>
      </w:r>
    </w:p>
    <w:p w:rsidR="004D5FD7" w:rsidRPr="0069419A" w:rsidRDefault="004D5FD7" w:rsidP="004D5FD7">
      <w:pPr>
        <w:widowControl w:val="0"/>
        <w:suppressAutoHyphens/>
        <w:spacing w:line="480" w:lineRule="auto"/>
        <w:jc w:val="both"/>
      </w:pPr>
      <w:r w:rsidRPr="0069419A">
        <w:t>Razem wartość zamówienia ….............</w:t>
      </w:r>
      <w:r>
        <w:t>.............</w:t>
      </w:r>
      <w:r w:rsidRPr="0069419A">
        <w:t>...... brutto, …...........</w:t>
      </w:r>
      <w:r>
        <w:t>........</w:t>
      </w:r>
      <w:r w:rsidRPr="0069419A">
        <w:t>....... netto</w:t>
      </w:r>
    </w:p>
    <w:p w:rsidR="004D5FD7" w:rsidRPr="0069419A" w:rsidRDefault="004D5FD7" w:rsidP="004D5FD7">
      <w:pPr>
        <w:spacing w:line="480" w:lineRule="auto"/>
        <w:jc w:val="both"/>
      </w:pPr>
      <w:r>
        <w:t>Forma płatności: przelew ………..</w:t>
      </w:r>
      <w:r w:rsidRPr="0069419A">
        <w:t xml:space="preserve"> dni</w:t>
      </w:r>
    </w:p>
    <w:p w:rsidR="004D5FD7" w:rsidRDefault="004D5FD7" w:rsidP="004D5FD7">
      <w:pPr>
        <w:spacing w:line="480" w:lineRule="auto"/>
        <w:jc w:val="both"/>
      </w:pPr>
      <w:r w:rsidRPr="0069419A">
        <w:t xml:space="preserve">termin ważności oferty: ……….. dni </w:t>
      </w:r>
    </w:p>
    <w:p w:rsidR="004D5FD7" w:rsidRDefault="004D5FD7" w:rsidP="004D5FD7">
      <w:pPr>
        <w:spacing w:line="480" w:lineRule="auto"/>
        <w:jc w:val="both"/>
      </w:pPr>
      <w:r>
        <w:t xml:space="preserve">termin </w:t>
      </w:r>
      <w:r w:rsidR="004811C9">
        <w:t>wykonania</w:t>
      </w:r>
      <w:r>
        <w:t xml:space="preserve"> zadania: ……………..</w:t>
      </w:r>
    </w:p>
    <w:p w:rsidR="004811C9" w:rsidRDefault="002913D5" w:rsidP="004D5FD7">
      <w:pPr>
        <w:spacing w:line="480" w:lineRule="auto"/>
        <w:jc w:val="both"/>
      </w:pPr>
      <w:r>
        <w:t>okres gwarancji na stolarkę  i jej</w:t>
      </w:r>
      <w:r w:rsidR="00BF1B1E">
        <w:t xml:space="preserve"> montaż</w:t>
      </w:r>
      <w:r w:rsidR="004811C9">
        <w:t>: ……………</w:t>
      </w: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8E4B6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8A3254" w:rsidRDefault="008A3254" w:rsidP="004D5FD7">
      <w:pPr>
        <w:jc w:val="right"/>
        <w:rPr>
          <w:sz w:val="28"/>
          <w:szCs w:val="28"/>
        </w:rPr>
      </w:pPr>
    </w:p>
    <w:p w:rsidR="00DD1488" w:rsidRPr="008E4B69" w:rsidRDefault="004D5FD7" w:rsidP="008E4B6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BF1B1E" w:rsidRDefault="00BF1B1E" w:rsidP="008A3254">
      <w:pPr>
        <w:pStyle w:val="NormalnyWeb"/>
        <w:jc w:val="center"/>
        <w:rPr>
          <w:b/>
          <w:bCs/>
          <w:color w:val="000000"/>
        </w:rPr>
      </w:pPr>
    </w:p>
    <w:p w:rsidR="002913D5" w:rsidRDefault="002913D5" w:rsidP="008A3254">
      <w:pPr>
        <w:pStyle w:val="NormalnyWeb"/>
        <w:jc w:val="center"/>
        <w:rPr>
          <w:b/>
          <w:bCs/>
          <w:color w:val="000000"/>
        </w:rPr>
      </w:pPr>
    </w:p>
    <w:p w:rsidR="002913D5" w:rsidRDefault="002913D5" w:rsidP="008A3254">
      <w:pPr>
        <w:pStyle w:val="NormalnyWeb"/>
        <w:jc w:val="center"/>
        <w:rPr>
          <w:b/>
          <w:bCs/>
          <w:color w:val="000000"/>
        </w:rPr>
      </w:pPr>
    </w:p>
    <w:p w:rsidR="002913D5" w:rsidRDefault="002913D5" w:rsidP="008A3254">
      <w:pPr>
        <w:pStyle w:val="NormalnyWeb"/>
        <w:jc w:val="center"/>
        <w:rPr>
          <w:b/>
          <w:bCs/>
          <w:color w:val="000000"/>
        </w:rPr>
      </w:pPr>
    </w:p>
    <w:p w:rsidR="002913D5" w:rsidRDefault="002913D5" w:rsidP="008A3254">
      <w:pPr>
        <w:pStyle w:val="NormalnyWeb"/>
        <w:jc w:val="center"/>
        <w:rPr>
          <w:b/>
          <w:bCs/>
          <w:color w:val="000000"/>
        </w:rPr>
      </w:pPr>
    </w:p>
    <w:p w:rsidR="002913D5" w:rsidRDefault="002913D5" w:rsidP="008A3254">
      <w:pPr>
        <w:pStyle w:val="NormalnyWeb"/>
        <w:jc w:val="center"/>
        <w:rPr>
          <w:b/>
          <w:bCs/>
          <w:color w:val="000000"/>
        </w:rPr>
      </w:pPr>
    </w:p>
    <w:p w:rsidR="008A3254" w:rsidRDefault="008A3254" w:rsidP="008A3254">
      <w:pPr>
        <w:pStyle w:val="NormalnyWeb"/>
        <w:jc w:val="center"/>
      </w:pPr>
      <w:r>
        <w:rPr>
          <w:b/>
          <w:bCs/>
          <w:color w:val="000000"/>
        </w:rPr>
        <w:t>Klauzula informacyjna  dla klientów Urzędu Miejskiego Kałuszyn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5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t> </w:t>
      </w:r>
    </w:p>
    <w:p w:rsidR="008A3254" w:rsidRDefault="008A3254" w:rsidP="008A3254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lastRenderedPageBreak/>
        <w:t>Potwierdzam, że z powyższym zapoznałam/em się</w:t>
      </w:r>
    </w:p>
    <w:p w:rsidR="00005D3E" w:rsidRDefault="008A3254" w:rsidP="008A3254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</w:t>
      </w:r>
    </w:p>
    <w:sectPr w:rsidR="00005D3E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2"/>
    <w:rsid w:val="00005D3E"/>
    <w:rsid w:val="000F0746"/>
    <w:rsid w:val="002913D5"/>
    <w:rsid w:val="00355FFB"/>
    <w:rsid w:val="003C0FF7"/>
    <w:rsid w:val="00413602"/>
    <w:rsid w:val="004811C9"/>
    <w:rsid w:val="004D5FD7"/>
    <w:rsid w:val="0065161E"/>
    <w:rsid w:val="006B4D60"/>
    <w:rsid w:val="006C60D7"/>
    <w:rsid w:val="006F52E7"/>
    <w:rsid w:val="007D7CAB"/>
    <w:rsid w:val="00822CD1"/>
    <w:rsid w:val="008A3254"/>
    <w:rsid w:val="008E4B69"/>
    <w:rsid w:val="00941F8F"/>
    <w:rsid w:val="00A70FB8"/>
    <w:rsid w:val="00AA2CB1"/>
    <w:rsid w:val="00AD100F"/>
    <w:rsid w:val="00BD5162"/>
    <w:rsid w:val="00BF1B1E"/>
    <w:rsid w:val="00DD1488"/>
    <w:rsid w:val="00FF19D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2A15-2CAB-4389-B399-5B3940C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A325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Natalia Krupka</cp:lastModifiedBy>
  <cp:revision>4</cp:revision>
  <cp:lastPrinted>2021-08-09T09:11:00Z</cp:lastPrinted>
  <dcterms:created xsi:type="dcterms:W3CDTF">2021-08-09T09:11:00Z</dcterms:created>
  <dcterms:modified xsi:type="dcterms:W3CDTF">2021-08-09T12:54:00Z</dcterms:modified>
</cp:coreProperties>
</file>